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9CD2C" w14:textId="77777777" w:rsidR="00856F91" w:rsidRPr="00856F91" w:rsidRDefault="00856F91" w:rsidP="00856F91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</w:p>
    <w:p w14:paraId="4B76CCF1" w14:textId="77777777" w:rsidR="008B5329" w:rsidRDefault="008B5329" w:rsidP="008B5329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bookmarkStart w:id="0" w:name="_GoBack"/>
      <w:proofErr w:type="gramStart"/>
      <w:r>
        <w:rPr>
          <w:rFonts w:ascii="Arial" w:hAnsi="Arial" w:cs="Arial"/>
          <w:b/>
          <w:bCs/>
          <w:sz w:val="24"/>
          <w:szCs w:val="24"/>
          <w:rtl/>
          <w:lang w:bidi="ar-TN"/>
        </w:rPr>
        <w:t>قانون</w:t>
      </w:r>
      <w:proofErr w:type="gramEnd"/>
      <w:r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عدد 55 لسنة 1979 مؤرخ في 5 ديسمبر 1979</w:t>
      </w:r>
      <w:r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  <w:lang w:bidi="ar-TN"/>
        </w:rPr>
        <w:t>يتعلق بالمصادقة على المرسوم عدد 12 لسنة 1979 المؤرخ في 10 أكتوبر 1979 المتعلق بتنقيح قانون المرافعات والعقوبات العسكرية</w:t>
      </w:r>
    </w:p>
    <w:p w14:paraId="27A129F2" w14:textId="77777777" w:rsidR="008B5329" w:rsidRDefault="008B5329" w:rsidP="008B5329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>
        <w:rPr>
          <w:rFonts w:ascii="Arial" w:hAnsi="Arial" w:cs="Arial"/>
          <w:rtl/>
        </w:rPr>
        <w:t>باسم</w:t>
      </w:r>
      <w:proofErr w:type="gramEnd"/>
      <w:r>
        <w:rPr>
          <w:rFonts w:ascii="Arial" w:hAnsi="Arial" w:cs="Arial"/>
          <w:rtl/>
        </w:rPr>
        <w:t xml:space="preserve"> الشعب،</w:t>
      </w:r>
    </w:p>
    <w:p w14:paraId="6CD2EE12" w14:textId="77777777" w:rsidR="008B5329" w:rsidRDefault="008B5329" w:rsidP="008B5329">
      <w:pPr>
        <w:bidi/>
        <w:spacing w:before="100" w:beforeAutospacing="1" w:after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نحن الحبيب بورقيبة، رئيس الجمهورية التونسية،</w:t>
      </w:r>
    </w:p>
    <w:p w14:paraId="73041B7A" w14:textId="77777777" w:rsidR="008B5329" w:rsidRDefault="008B5329" w:rsidP="008B5329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أصدرنا القانون الآتي نصه:</w:t>
      </w:r>
    </w:p>
    <w:p w14:paraId="7F9F0995" w14:textId="77777777" w:rsidR="008B5329" w:rsidRDefault="008B5329" w:rsidP="008B5329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rtl/>
        </w:rPr>
        <w:t xml:space="preserve"> </w:t>
      </w:r>
      <w:proofErr w:type="gramStart"/>
      <w:r>
        <w:rPr>
          <w:rFonts w:ascii="Arial" w:hAnsi="Arial" w:cs="Arial"/>
          <w:b/>
          <w:bCs/>
          <w:rtl/>
        </w:rPr>
        <w:t>فصل</w:t>
      </w:r>
      <w:proofErr w:type="gramEnd"/>
      <w:r>
        <w:rPr>
          <w:rFonts w:ascii="Arial" w:hAnsi="Arial" w:cs="Arial"/>
          <w:b/>
          <w:bCs/>
          <w:rtl/>
        </w:rPr>
        <w:t xml:space="preserve"> وحيد – </w:t>
      </w:r>
      <w:r>
        <w:rPr>
          <w:rFonts w:ascii="Arial" w:hAnsi="Arial" w:cs="Arial"/>
          <w:rtl/>
        </w:rPr>
        <w:t>وقعت المصادقة على المرسوم عدد 12 لسنة 1979 المؤرخ في 10 أكتوبر 1979 المتعلق بتنقيح قانون المرافعات والعقوبات العسكرية.</w:t>
      </w:r>
    </w:p>
    <w:p w14:paraId="133F997C" w14:textId="77777777" w:rsidR="008B5329" w:rsidRDefault="008B5329" w:rsidP="008B5329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ينشر هذا القانون بالرائد الرسمي للجمهورية التونسية وينفذ كقانون من قوانين الدولة.</w:t>
      </w:r>
    </w:p>
    <w:p w14:paraId="09EFE35F" w14:textId="5D56D4C3" w:rsidR="008B5329" w:rsidRDefault="008B5329" w:rsidP="008B5329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r>
        <w:rPr>
          <w:rFonts w:ascii="Arial" w:hAnsi="Arial" w:cs="Arial" w:hint="cs"/>
          <w:b/>
          <w:bCs/>
          <w:rtl/>
        </w:rPr>
        <w:t>تونس</w:t>
      </w:r>
      <w:r>
        <w:rPr>
          <w:rFonts w:ascii="Arial" w:hAnsi="Arial" w:cs="Arial"/>
          <w:b/>
          <w:bCs/>
          <w:rtl/>
        </w:rPr>
        <w:t xml:space="preserve"> في 5 ديسمبر 1979</w:t>
      </w:r>
      <w:r>
        <w:rPr>
          <w:rFonts w:ascii="Arial" w:hAnsi="Arial" w:cs="Arial"/>
          <w:b/>
          <w:bCs/>
          <w:rtl/>
          <w:lang w:bidi="ar-TN"/>
        </w:rPr>
        <w:t>.</w:t>
      </w:r>
    </w:p>
    <w:bookmarkEnd w:id="0"/>
    <w:p w14:paraId="4732E2E1" w14:textId="77777777" w:rsidR="00856F91" w:rsidRPr="00856F91" w:rsidRDefault="00856F91">
      <w:pPr>
        <w:bidi/>
        <w:spacing w:before="100" w:beforeAutospacing="1" w:after="0"/>
        <w:ind w:left="283"/>
        <w:jc w:val="both"/>
        <w:rPr>
          <w:rFonts w:ascii="Arial" w:hAnsi="Arial" w:cs="Arial"/>
          <w:lang w:bidi="ar-TN"/>
        </w:rPr>
      </w:pPr>
    </w:p>
    <w:sectPr w:rsidR="00856F91" w:rsidRPr="00856F91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7AE75" w14:textId="77777777" w:rsidR="007F756B" w:rsidRDefault="007F756B" w:rsidP="008F3F2D">
      <w:r>
        <w:separator/>
      </w:r>
    </w:p>
  </w:endnote>
  <w:endnote w:type="continuationSeparator" w:id="0">
    <w:p w14:paraId="0CD83CBF" w14:textId="77777777" w:rsidR="007F756B" w:rsidRDefault="007F756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A9E9E" w14:textId="77777777" w:rsidR="007F756B" w:rsidRDefault="007F756B" w:rsidP="008F3F2D">
      <w:r>
        <w:separator/>
      </w:r>
    </w:p>
  </w:footnote>
  <w:footnote w:type="continuationSeparator" w:id="0">
    <w:p w14:paraId="6F962088" w14:textId="77777777" w:rsidR="007F756B" w:rsidRDefault="007F756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A59A2"/>
    <w:rsid w:val="000B0D20"/>
    <w:rsid w:val="000E68CA"/>
    <w:rsid w:val="00117606"/>
    <w:rsid w:val="001369DE"/>
    <w:rsid w:val="001E5DD5"/>
    <w:rsid w:val="002B19EE"/>
    <w:rsid w:val="002B237F"/>
    <w:rsid w:val="003460A9"/>
    <w:rsid w:val="00354137"/>
    <w:rsid w:val="003A2197"/>
    <w:rsid w:val="003A76D7"/>
    <w:rsid w:val="003B6CD4"/>
    <w:rsid w:val="003F5FA1"/>
    <w:rsid w:val="005E5B20"/>
    <w:rsid w:val="005F7BF4"/>
    <w:rsid w:val="006625FA"/>
    <w:rsid w:val="00684129"/>
    <w:rsid w:val="007244D3"/>
    <w:rsid w:val="00726991"/>
    <w:rsid w:val="0075404E"/>
    <w:rsid w:val="007C6F68"/>
    <w:rsid w:val="007D5FBF"/>
    <w:rsid w:val="007F756B"/>
    <w:rsid w:val="00856F91"/>
    <w:rsid w:val="008B5329"/>
    <w:rsid w:val="008F3F2D"/>
    <w:rsid w:val="00943F4A"/>
    <w:rsid w:val="00957F0E"/>
    <w:rsid w:val="0097472C"/>
    <w:rsid w:val="009C6500"/>
    <w:rsid w:val="00A00644"/>
    <w:rsid w:val="00A04F09"/>
    <w:rsid w:val="00A90F21"/>
    <w:rsid w:val="00AD2268"/>
    <w:rsid w:val="00B05438"/>
    <w:rsid w:val="00B617F1"/>
    <w:rsid w:val="00B93B91"/>
    <w:rsid w:val="00C1635D"/>
    <w:rsid w:val="00C600DA"/>
    <w:rsid w:val="00C64B86"/>
    <w:rsid w:val="00CC4ADF"/>
    <w:rsid w:val="00D07749"/>
    <w:rsid w:val="00D2697E"/>
    <w:rsid w:val="00E10A35"/>
    <w:rsid w:val="00E953A2"/>
    <w:rsid w:val="00EA1B5A"/>
    <w:rsid w:val="00F52A2F"/>
    <w:rsid w:val="00F57B75"/>
    <w:rsid w:val="00FB1EE6"/>
    <w:rsid w:val="00FD3F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Melki Aliya</dc:creator>
  <cp:lastModifiedBy>Melki Alia</cp:lastModifiedBy>
  <cp:revision>2</cp:revision>
  <cp:lastPrinted>2012-05-12T20:43:00Z</cp:lastPrinted>
  <dcterms:created xsi:type="dcterms:W3CDTF">2014-01-15T15:55:00Z</dcterms:created>
  <dcterms:modified xsi:type="dcterms:W3CDTF">2014-01-15T15:55:00Z</dcterms:modified>
</cp:coreProperties>
</file>